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91DC" w14:textId="46114441" w:rsidR="00C33C7E" w:rsidRDefault="0012335F" w:rsidP="00C33C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A27AE">
        <w:rPr>
          <w:rFonts w:ascii="TH SarabunPSK" w:hAnsi="TH SarabunPSK" w:cs="TH SarabunPSK"/>
          <w:b/>
          <w:bCs/>
          <w:sz w:val="36"/>
          <w:szCs w:val="36"/>
          <w:cs/>
        </w:rPr>
        <w:t>แบบแสดงหลักฐานการมีส่วนร่วมในผลงานทางวิชาการ</w:t>
      </w:r>
      <w:r w:rsidR="0061350C">
        <w:rPr>
          <w:rFonts w:ascii="TH SarabunPSK" w:hAnsi="TH SarabunPSK" w:cs="TH SarabunPSK" w:hint="cs"/>
          <w:b/>
          <w:bCs/>
          <w:sz w:val="36"/>
          <w:szCs w:val="36"/>
          <w:cs/>
        </w:rPr>
        <w:t>ทั่วไป</w:t>
      </w:r>
    </w:p>
    <w:p w14:paraId="4A568ECC" w14:textId="77777777" w:rsidR="0012335F" w:rsidRDefault="0012335F" w:rsidP="000F11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B0F4D5" w14:textId="77777777" w:rsidR="00AF30B7" w:rsidRPr="00B32AAC" w:rsidRDefault="00AF30B7" w:rsidP="00AF30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03F5F6" w14:textId="607CD6C5" w:rsidR="0061350C" w:rsidRPr="0061350C" w:rsidRDefault="0061350C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135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กลุ่มที่ 1 งานวิจัย (กรณีการเผยแพร่เป็นรายงานวิจัยฉบับสมบูรณ์)</w:t>
      </w:r>
    </w:p>
    <w:p w14:paraId="20AD8F95" w14:textId="56073187" w:rsidR="00B01850" w:rsidRPr="00B32AAC" w:rsidRDefault="00B01850" w:rsidP="0061350C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AF30B7">
        <w:rPr>
          <w:rFonts w:ascii="TH SarabunPSK" w:hAnsi="TH SarabunPSK" w:cs="TH SarabunPSK"/>
          <w:b/>
          <w:bCs/>
          <w:sz w:val="32"/>
          <w:szCs w:val="32"/>
          <w:cs/>
        </w:rPr>
        <w:t>ก. ชื่อผลงาน</w:t>
      </w:r>
      <w:r w:rsidRPr="00B32AAC">
        <w:rPr>
          <w:rFonts w:ascii="TH SarabunPSK" w:hAnsi="TH SarabunPSK" w:cs="TH SarabunPSK"/>
          <w:sz w:val="32"/>
          <w:szCs w:val="32"/>
          <w:cs/>
        </w:rPr>
        <w:t>...........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.............</w:t>
      </w:r>
      <w:r w:rsidR="00923A86">
        <w:rPr>
          <w:rFonts w:ascii="TH SarabunPSK" w:hAnsi="TH SarabunPSK" w:cs="TH SarabunPSK" w:hint="cs"/>
          <w:sz w:val="32"/>
          <w:szCs w:val="32"/>
          <w:cs/>
        </w:rPr>
        <w:t>...</w:t>
      </w:r>
      <w:r w:rsidR="00675A3F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923A8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...</w:t>
      </w:r>
      <w:r w:rsidRPr="00B32AAC">
        <w:rPr>
          <w:rFonts w:ascii="TH SarabunPSK" w:hAnsi="TH SarabunPSK" w:cs="TH SarabunPSK"/>
          <w:sz w:val="32"/>
          <w:szCs w:val="32"/>
          <w:cs/>
        </w:rPr>
        <w:t>.......</w:t>
      </w:r>
    </w:p>
    <w:p w14:paraId="14CED2F5" w14:textId="43CC0ADC" w:rsidR="0092658A" w:rsidRDefault="0092658A" w:rsidP="00B01850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ผู้ขอกำหนดตำแหน่งต้อง</w:t>
      </w:r>
      <w:r w:rsidR="0061350C">
        <w:rPr>
          <w:rFonts w:ascii="TH SarabunPSK" w:hAnsi="TH SarabunPSK" w:cs="TH SarabunPSK" w:hint="cs"/>
          <w:sz w:val="32"/>
          <w:szCs w:val="32"/>
          <w:cs/>
        </w:rPr>
        <w:t>ระบุสัดส่วนการมีส่วนร่วมบทบาทหน้าที่ความรับผิดชอบของผู้ร่วมงานทุกคนให้ครบถ้วน</w:t>
      </w:r>
    </w:p>
    <w:p w14:paraId="1D312897" w14:textId="4223106A" w:rsidR="0061350C" w:rsidRPr="0061350C" w:rsidRDefault="0061350C" w:rsidP="00B018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ผู้ร่วมงานจำนวน ............ คน แต่ละคนมีส่วนร่วมดังนี้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5D7FB321" w14:textId="77777777"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61350C" w14:paraId="6031CEA2" w14:textId="77777777" w:rsidTr="0061350C">
        <w:trPr>
          <w:trHeight w:val="1226"/>
        </w:trPr>
        <w:tc>
          <w:tcPr>
            <w:tcW w:w="3296" w:type="dxa"/>
          </w:tcPr>
          <w:p w14:paraId="23067A3E" w14:textId="77777777" w:rsidR="0061350C" w:rsidRPr="0061350C" w:rsidRDefault="0061350C" w:rsidP="006135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(1)</w:t>
            </w:r>
          </w:p>
          <w:p w14:paraId="3CC7524A" w14:textId="415F3991" w:rsidR="0061350C" w:rsidRPr="0061350C" w:rsidRDefault="0061350C" w:rsidP="006135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3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3297" w:type="dxa"/>
          </w:tcPr>
          <w:p w14:paraId="5089E4EE" w14:textId="77777777" w:rsidR="0061350C" w:rsidRPr="0061350C" w:rsidRDefault="0061350C" w:rsidP="006135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(2)</w:t>
            </w:r>
          </w:p>
          <w:p w14:paraId="45ACAA9D" w14:textId="1688E9D5" w:rsidR="0061350C" w:rsidRPr="0061350C" w:rsidRDefault="0061350C" w:rsidP="006135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3297" w:type="dxa"/>
          </w:tcPr>
          <w:p w14:paraId="667B130B" w14:textId="77777777" w:rsidR="0061350C" w:rsidRPr="0061350C" w:rsidRDefault="0061350C" w:rsidP="006135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(3)</w:t>
            </w:r>
          </w:p>
          <w:p w14:paraId="6986B0C5" w14:textId="77777777" w:rsidR="0061350C" w:rsidRPr="0061350C" w:rsidRDefault="0061350C" w:rsidP="006135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รายละเอียดบทบาท</w:t>
            </w:r>
          </w:p>
          <w:p w14:paraId="0C1A18B0" w14:textId="24FDDAC1" w:rsidR="0061350C" w:rsidRPr="0061350C" w:rsidRDefault="0061350C" w:rsidP="006135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61350C" w14:paraId="6117332D" w14:textId="77777777" w:rsidTr="0061350C">
        <w:trPr>
          <w:trHeight w:val="4392"/>
        </w:trPr>
        <w:tc>
          <w:tcPr>
            <w:tcW w:w="3296" w:type="dxa"/>
          </w:tcPr>
          <w:p w14:paraId="71D10D9E" w14:textId="77777777" w:rsidR="0061350C" w:rsidRDefault="0061350C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7" w:type="dxa"/>
          </w:tcPr>
          <w:p w14:paraId="7C044E65" w14:textId="77777777" w:rsidR="0061350C" w:rsidRDefault="0061350C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7" w:type="dxa"/>
          </w:tcPr>
          <w:p w14:paraId="4C407D64" w14:textId="77777777" w:rsidR="0061350C" w:rsidRDefault="0061350C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6711E24" w14:textId="77777777" w:rsidR="00A94ED8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9E1688" w14:textId="77777777" w:rsidR="00510C7F" w:rsidRDefault="00510C7F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14:paraId="37D335E0" w14:textId="77777777" w:rsidR="00510C7F" w:rsidRDefault="00510C7F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14:paraId="3CC69D61" w14:textId="64BF7133" w:rsidR="00A94ED8" w:rsidRDefault="00510C7F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</w:p>
    <w:p w14:paraId="34E88887" w14:textId="77777777" w:rsidR="00510C7F" w:rsidRDefault="00510C7F" w:rsidP="00510C7F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14:paraId="23662726" w14:textId="0BF750FC" w:rsidR="00A94ED8" w:rsidRPr="00675A3F" w:rsidRDefault="00510C7F" w:rsidP="00B0185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14:paraId="20F8966D" w14:textId="77777777" w:rsidR="00A94ED8" w:rsidRPr="00675A3F" w:rsidRDefault="00A94ED8" w:rsidP="00B0185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BAFA138" w14:textId="77777777" w:rsidR="00510C7F" w:rsidRDefault="00510C7F" w:rsidP="00510C7F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14:paraId="195FE4BF" w14:textId="28983F76" w:rsidR="0061350C" w:rsidRDefault="00510C7F" w:rsidP="006135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14:paraId="40E119F1" w14:textId="77777777" w:rsidR="0061350C" w:rsidRDefault="0061350C" w:rsidP="006135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D7340E" w14:textId="77777777" w:rsidR="0061350C" w:rsidRDefault="0061350C" w:rsidP="0061350C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14:paraId="692117CD" w14:textId="70F4A731" w:rsidR="00510C7F" w:rsidRDefault="0061350C" w:rsidP="006135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14:paraId="19D6ED9C" w14:textId="572931FA" w:rsidR="00A94ED8" w:rsidRPr="00510C7F" w:rsidRDefault="00E6495B" w:rsidP="00B018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510C7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ectPr w:rsidR="00A94ED8" w:rsidRPr="00510C7F" w:rsidSect="00AF30B7">
      <w:headerReference w:type="default" r:id="rId6"/>
      <w:pgSz w:w="11906" w:h="16838"/>
      <w:pgMar w:top="1260" w:right="836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25FE" w14:textId="77777777" w:rsidR="008D713E" w:rsidRDefault="008D713E" w:rsidP="005E7A3F">
      <w:pPr>
        <w:spacing w:after="0" w:line="240" w:lineRule="auto"/>
      </w:pPr>
      <w:r>
        <w:separator/>
      </w:r>
    </w:p>
  </w:endnote>
  <w:endnote w:type="continuationSeparator" w:id="0">
    <w:p w14:paraId="721D7B88" w14:textId="77777777" w:rsidR="008D713E" w:rsidRDefault="008D713E" w:rsidP="005E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8557" w14:textId="77777777" w:rsidR="008D713E" w:rsidRDefault="008D713E" w:rsidP="005E7A3F">
      <w:pPr>
        <w:spacing w:after="0" w:line="240" w:lineRule="auto"/>
      </w:pPr>
      <w:r>
        <w:separator/>
      </w:r>
    </w:p>
  </w:footnote>
  <w:footnote w:type="continuationSeparator" w:id="0">
    <w:p w14:paraId="1FFCBB75" w14:textId="77777777" w:rsidR="008D713E" w:rsidRDefault="008D713E" w:rsidP="005E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A64F" w14:textId="1EA09785" w:rsidR="005E7A3F" w:rsidRPr="005E7A3F" w:rsidRDefault="005E7A3F" w:rsidP="005E7A3F">
    <w:pPr>
      <w:pStyle w:val="a5"/>
      <w:jc w:val="right"/>
      <w:rPr>
        <w:rFonts w:ascii="TH SarabunPSK" w:hAnsi="TH SarabunPSK" w:cs="TH SarabunPSK"/>
        <w:b/>
        <w:bCs/>
        <w:sz w:val="32"/>
        <w:szCs w:val="32"/>
      </w:rPr>
    </w:pPr>
    <w:r w:rsidRPr="005E7A3F">
      <w:rPr>
        <w:rFonts w:ascii="TH SarabunPSK" w:hAnsi="TH SarabunPSK" w:cs="TH SarabunPSK"/>
        <w:b/>
        <w:bCs/>
        <w:sz w:val="32"/>
        <w:szCs w:val="32"/>
        <w:cs/>
      </w:rPr>
      <w:t>ปว.อย. 5-2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1D"/>
    <w:rsid w:val="000A27AE"/>
    <w:rsid w:val="000F11A3"/>
    <w:rsid w:val="0012335F"/>
    <w:rsid w:val="00163C1D"/>
    <w:rsid w:val="001E1BEE"/>
    <w:rsid w:val="0028785C"/>
    <w:rsid w:val="00293731"/>
    <w:rsid w:val="00417B03"/>
    <w:rsid w:val="00433A28"/>
    <w:rsid w:val="005018E9"/>
    <w:rsid w:val="00510C7F"/>
    <w:rsid w:val="005E7A3F"/>
    <w:rsid w:val="0061350C"/>
    <w:rsid w:val="00675A3F"/>
    <w:rsid w:val="006D5C27"/>
    <w:rsid w:val="00821267"/>
    <w:rsid w:val="008D713E"/>
    <w:rsid w:val="00923A86"/>
    <w:rsid w:val="0092658A"/>
    <w:rsid w:val="00992A1D"/>
    <w:rsid w:val="00A94ED8"/>
    <w:rsid w:val="00AF30B7"/>
    <w:rsid w:val="00B01850"/>
    <w:rsid w:val="00B32AAC"/>
    <w:rsid w:val="00B4191D"/>
    <w:rsid w:val="00B7508B"/>
    <w:rsid w:val="00C33C7E"/>
    <w:rsid w:val="00DD39E8"/>
    <w:rsid w:val="00E35A62"/>
    <w:rsid w:val="00E6495B"/>
    <w:rsid w:val="00F7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2008"/>
  <w15:chartTrackingRefBased/>
  <w15:docId w15:val="{50B043F2-B56D-4B8E-89CD-8ACF6C3D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850"/>
    <w:pPr>
      <w:ind w:left="720"/>
      <w:contextualSpacing/>
    </w:pPr>
  </w:style>
  <w:style w:type="table" w:styleId="a4">
    <w:name w:val="Table Grid"/>
    <w:basedOn w:val="a1"/>
    <w:uiPriority w:val="39"/>
    <w:rsid w:val="00B7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7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E7A3F"/>
  </w:style>
  <w:style w:type="paragraph" w:styleId="a7">
    <w:name w:val="footer"/>
    <w:basedOn w:val="a"/>
    <w:link w:val="a8"/>
    <w:uiPriority w:val="99"/>
    <w:unhideWhenUsed/>
    <w:rsid w:val="005E7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E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Thitapa RMUTT</dc:creator>
  <cp:keywords/>
  <dc:description/>
  <cp:lastModifiedBy>Worapan Raroengrit</cp:lastModifiedBy>
  <cp:revision>4</cp:revision>
  <dcterms:created xsi:type="dcterms:W3CDTF">2025-12-08T06:21:00Z</dcterms:created>
  <dcterms:modified xsi:type="dcterms:W3CDTF">2025-12-08T06:38:00Z</dcterms:modified>
</cp:coreProperties>
</file>